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617"/>
        <w:gridCol w:w="2465"/>
        <w:gridCol w:w="2409"/>
        <w:gridCol w:w="2306"/>
        <w:gridCol w:w="2089"/>
        <w:gridCol w:w="2686"/>
        <w:gridCol w:w="7"/>
      </w:tblGrid>
      <w:tr w:rsidR="003C0FA2" w:rsidRPr="003C0FA2" w14:paraId="0A2A37C2" w14:textId="77777777" w:rsidTr="00D42B2F">
        <w:trPr>
          <w:gridAfter w:val="1"/>
          <w:wAfter w:w="7" w:type="dxa"/>
          <w:trHeight w:val="315"/>
          <w:jc w:val="center"/>
        </w:trPr>
        <w:tc>
          <w:tcPr>
            <w:tcW w:w="13990" w:type="dxa"/>
            <w:gridSpan w:val="7"/>
            <w:noWrap/>
            <w:hideMark/>
          </w:tcPr>
          <w:p w14:paraId="76ADF202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G39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</w:t>
            </w:r>
            <w:bookmarkEnd w:id="0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YOZGAT BOZOK ÜNİVERSİTESİ İKTİSADİ VE İDARİ</w:t>
            </w:r>
            <w:r w:rsidR="00887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BİLİMLER FAKÜLTESİ2021-2022 BAHAR</w:t>
            </w: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YARIYILI</w:t>
            </w:r>
          </w:p>
        </w:tc>
      </w:tr>
      <w:tr w:rsidR="003C0FA2" w:rsidRPr="003C0FA2" w14:paraId="5A25B047" w14:textId="77777777" w:rsidTr="00D42B2F">
        <w:trPr>
          <w:gridAfter w:val="1"/>
          <w:wAfter w:w="7" w:type="dxa"/>
          <w:trHeight w:val="390"/>
          <w:jc w:val="center"/>
        </w:trPr>
        <w:tc>
          <w:tcPr>
            <w:tcW w:w="13990" w:type="dxa"/>
            <w:gridSpan w:val="7"/>
            <w:noWrap/>
            <w:hideMark/>
          </w:tcPr>
          <w:p w14:paraId="10A9B8DD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YÖNETİMİ BÖLÜMÜ DERS PROGRAMI (ÖRGÜN ÖĞRETİM) 4. SINIF</w:t>
            </w:r>
          </w:p>
        </w:tc>
      </w:tr>
      <w:tr w:rsidR="000C33C7" w:rsidRPr="003C0FA2" w14:paraId="53C980B7" w14:textId="77777777" w:rsidTr="00D42B2F">
        <w:trPr>
          <w:trHeight w:val="315"/>
          <w:jc w:val="center"/>
        </w:trPr>
        <w:tc>
          <w:tcPr>
            <w:tcW w:w="1418" w:type="dxa"/>
            <w:vMerge w:val="restart"/>
            <w:noWrap/>
            <w:hideMark/>
          </w:tcPr>
          <w:p w14:paraId="72E88442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 / Saat</w:t>
            </w:r>
          </w:p>
        </w:tc>
        <w:tc>
          <w:tcPr>
            <w:tcW w:w="617" w:type="dxa"/>
            <w:vMerge w:val="restart"/>
            <w:noWrap/>
            <w:hideMark/>
          </w:tcPr>
          <w:p w14:paraId="5D26CA77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2465" w:type="dxa"/>
            <w:noWrap/>
            <w:hideMark/>
          </w:tcPr>
          <w:p w14:paraId="3432260D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409" w:type="dxa"/>
            <w:noWrap/>
            <w:hideMark/>
          </w:tcPr>
          <w:p w14:paraId="02EA8D01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306" w:type="dxa"/>
            <w:noWrap/>
            <w:hideMark/>
          </w:tcPr>
          <w:p w14:paraId="7B300F64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089" w:type="dxa"/>
            <w:noWrap/>
            <w:hideMark/>
          </w:tcPr>
          <w:p w14:paraId="7DCB59BA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693" w:type="dxa"/>
            <w:gridSpan w:val="2"/>
            <w:noWrap/>
            <w:hideMark/>
          </w:tcPr>
          <w:p w14:paraId="7D3E22C9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0C33C7" w:rsidRPr="003C0FA2" w14:paraId="10A2C709" w14:textId="77777777" w:rsidTr="00D42B2F">
        <w:trPr>
          <w:trHeight w:val="315"/>
          <w:jc w:val="center"/>
        </w:trPr>
        <w:tc>
          <w:tcPr>
            <w:tcW w:w="1418" w:type="dxa"/>
            <w:vMerge/>
            <w:hideMark/>
          </w:tcPr>
          <w:p w14:paraId="745BC485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7F8F0C90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noWrap/>
            <w:hideMark/>
          </w:tcPr>
          <w:p w14:paraId="2DE1E008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409" w:type="dxa"/>
            <w:noWrap/>
            <w:hideMark/>
          </w:tcPr>
          <w:p w14:paraId="4D5C6627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306" w:type="dxa"/>
            <w:noWrap/>
            <w:hideMark/>
          </w:tcPr>
          <w:p w14:paraId="6CC7B870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089" w:type="dxa"/>
            <w:noWrap/>
            <w:hideMark/>
          </w:tcPr>
          <w:p w14:paraId="44FB8B76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693" w:type="dxa"/>
            <w:gridSpan w:val="2"/>
            <w:noWrap/>
            <w:hideMark/>
          </w:tcPr>
          <w:p w14:paraId="01220191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</w:tr>
      <w:tr w:rsidR="00D42B2F" w:rsidRPr="003C0FA2" w14:paraId="7FFC4A59" w14:textId="77777777" w:rsidTr="00D42B2F">
        <w:trPr>
          <w:trHeight w:val="352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4FBA4FF4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09:00 - 09:50</w:t>
            </w:r>
          </w:p>
        </w:tc>
        <w:tc>
          <w:tcPr>
            <w:tcW w:w="617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399A2503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0" w:type="dxa"/>
            <w:gridSpan w:val="3"/>
            <w:vMerge w:val="restart"/>
            <w:vAlign w:val="center"/>
            <w:hideMark/>
          </w:tcPr>
          <w:p w14:paraId="698AAC52" w14:textId="77777777" w:rsidR="00D42B2F" w:rsidRPr="003C0FA2" w:rsidRDefault="00D42B2F" w:rsidP="00DA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1A387" w14:textId="77777777" w:rsidR="00D42B2F" w:rsidRPr="00DA0645" w:rsidRDefault="006F253C" w:rsidP="00DA0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3C">
              <w:rPr>
                <w:rFonts w:ascii="Times New Roman" w:hAnsi="Times New Roman" w:cs="Times New Roman"/>
                <w:b/>
                <w:sz w:val="20"/>
                <w:szCs w:val="20"/>
              </w:rPr>
              <w:t>SAY711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0F57">
              <w:rPr>
                <w:rFonts w:ascii="Times New Roman" w:hAnsi="Times New Roman" w:cs="Times New Roman"/>
                <w:b/>
                <w:sz w:val="20"/>
                <w:szCs w:val="20"/>
              </w:rPr>
              <w:t>İŞLETMEDE MESLEKİ EĞİTİM</w:t>
            </w:r>
          </w:p>
          <w:p w14:paraId="41EB2E6F" w14:textId="77777777" w:rsidR="00D42B2F" w:rsidRDefault="00D42B2F" w:rsidP="00DA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Fatih ŞANTAŞ</w:t>
            </w:r>
          </w:p>
          <w:p w14:paraId="76614198" w14:textId="77777777" w:rsidR="00DB47D3" w:rsidRDefault="00DB47D3" w:rsidP="00DB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Gülcan ŞANTAŞ</w:t>
            </w:r>
          </w:p>
          <w:p w14:paraId="0C1E6C4B" w14:textId="77777777" w:rsidR="00D42B2F" w:rsidRDefault="00D42B2F" w:rsidP="00DA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DB47D3">
              <w:rPr>
                <w:rFonts w:ascii="Times New Roman" w:hAnsi="Times New Roman" w:cs="Times New Roman"/>
                <w:sz w:val="20"/>
                <w:szCs w:val="20"/>
              </w:rPr>
              <w:t>Sema DALKILIÇ</w:t>
            </w:r>
          </w:p>
          <w:p w14:paraId="062D2755" w14:textId="77777777" w:rsidR="00D42B2F" w:rsidRDefault="00D42B2F" w:rsidP="00DB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DB47D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DB47D3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Durmuş GÖKKAYA</w:t>
            </w:r>
          </w:p>
          <w:p w14:paraId="0D4A9032" w14:textId="77777777" w:rsidR="00DB47D3" w:rsidRPr="003C0FA2" w:rsidRDefault="00DB47D3" w:rsidP="00DB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Gamze KUTLU ÖRÜN</w:t>
            </w:r>
          </w:p>
        </w:tc>
        <w:tc>
          <w:tcPr>
            <w:tcW w:w="2089" w:type="dxa"/>
            <w:vMerge w:val="restart"/>
            <w:tcBorders>
              <w:bottom w:val="single" w:sz="4" w:space="0" w:color="auto"/>
            </w:tcBorders>
            <w:hideMark/>
          </w:tcPr>
          <w:p w14:paraId="008A7701" w14:textId="77777777" w:rsidR="006F253C" w:rsidRPr="00B729E1" w:rsidRDefault="006F253C" w:rsidP="00A62F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SAY715</w:t>
            </w:r>
          </w:p>
          <w:p w14:paraId="5B04149D" w14:textId="77777777" w:rsidR="00A62FC6" w:rsidRPr="00B729E1" w:rsidRDefault="00A62FC6" w:rsidP="00A62F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Sağlık Hukuku(BOYSİS)</w:t>
            </w:r>
          </w:p>
          <w:p w14:paraId="4697AE2B" w14:textId="77777777" w:rsidR="00DB47D3" w:rsidRPr="00B729E1" w:rsidRDefault="00DB47D3" w:rsidP="00DB47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Sema DALKILIÇ</w:t>
            </w:r>
          </w:p>
          <w:p w14:paraId="44017279" w14:textId="77777777" w:rsidR="00D42B2F" w:rsidRPr="00B729E1" w:rsidRDefault="00D42B2F" w:rsidP="00A62F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14:paraId="06917768" w14:textId="77777777" w:rsidR="00A62FC6" w:rsidRPr="003C0FA2" w:rsidRDefault="00EA3F8C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59E9664" w14:textId="77777777" w:rsidR="00D42B2F" w:rsidRPr="003C0FA2" w:rsidRDefault="00D42B2F" w:rsidP="00EA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14:paraId="3933B395" w14:textId="77777777" w:rsidTr="00D42B2F">
        <w:trPr>
          <w:trHeight w:val="36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0CBD383D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10:00 - 10:50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52233208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14:paraId="2B434DC0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noWrap/>
            <w:hideMark/>
          </w:tcPr>
          <w:p w14:paraId="500A875B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3EF78846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14:paraId="277CADE4" w14:textId="77777777" w:rsidTr="00D42B2F">
        <w:trPr>
          <w:trHeight w:val="32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0F7D1FEB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11:00 - 11:50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4E3E241B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14:paraId="40FC0051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noWrap/>
            <w:hideMark/>
          </w:tcPr>
          <w:p w14:paraId="1EA4FB78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3A4FEE7B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14:paraId="326F23B9" w14:textId="77777777" w:rsidTr="00D42B2F">
        <w:trPr>
          <w:trHeight w:val="112"/>
          <w:jc w:val="center"/>
        </w:trPr>
        <w:tc>
          <w:tcPr>
            <w:tcW w:w="1418" w:type="dxa"/>
            <w:noWrap/>
            <w:hideMark/>
          </w:tcPr>
          <w:p w14:paraId="7527C90F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12:00 - 13:00</w:t>
            </w:r>
          </w:p>
        </w:tc>
        <w:tc>
          <w:tcPr>
            <w:tcW w:w="617" w:type="dxa"/>
            <w:vMerge/>
            <w:hideMark/>
          </w:tcPr>
          <w:p w14:paraId="12593E5C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noWrap/>
            <w:hideMark/>
          </w:tcPr>
          <w:p w14:paraId="04BA1748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gridSpan w:val="3"/>
          </w:tcPr>
          <w:p w14:paraId="721BE00C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14:paraId="71DD0BC3" w14:textId="77777777" w:rsidTr="00D42B2F">
        <w:trPr>
          <w:trHeight w:val="54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6CBA3151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13:00 - 13:50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3E02EAB6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14:paraId="10F30C61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bottom w:val="single" w:sz="4" w:space="0" w:color="auto"/>
            </w:tcBorders>
            <w:hideMark/>
          </w:tcPr>
          <w:p w14:paraId="572EAAEC" w14:textId="77777777" w:rsidR="00D42B2F" w:rsidRPr="003C0FA2" w:rsidRDefault="00D42B2F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345FF6BA" w14:textId="77777777" w:rsidR="00DB47D3" w:rsidRPr="00B729E1" w:rsidRDefault="00DB47D3" w:rsidP="00DB47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SIY 742</w:t>
            </w:r>
          </w:p>
          <w:p w14:paraId="608912FD" w14:textId="77777777" w:rsidR="00DB47D3" w:rsidRPr="00B729E1" w:rsidRDefault="00DB47D3" w:rsidP="00DB47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Stratejik Yönetim(BOYSİS)</w:t>
            </w:r>
          </w:p>
          <w:p w14:paraId="05AA5073" w14:textId="77777777" w:rsidR="00D42B2F" w:rsidRPr="00B729E1" w:rsidRDefault="00DB47D3" w:rsidP="00DB47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Fatih KANOĞLU</w:t>
            </w:r>
          </w:p>
        </w:tc>
      </w:tr>
      <w:tr w:rsidR="00D42B2F" w:rsidRPr="003C0FA2" w14:paraId="13BBF6C2" w14:textId="77777777" w:rsidTr="00D42B2F">
        <w:trPr>
          <w:trHeight w:val="54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48193CB0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14:00 - 14:50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0B3A07BA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14:paraId="4C47319A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hideMark/>
          </w:tcPr>
          <w:p w14:paraId="6246C247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F97F5C2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14:paraId="11D76C67" w14:textId="77777777" w:rsidTr="00D42B2F">
        <w:trPr>
          <w:trHeight w:val="300"/>
          <w:jc w:val="center"/>
        </w:trPr>
        <w:tc>
          <w:tcPr>
            <w:tcW w:w="1418" w:type="dxa"/>
            <w:noWrap/>
            <w:hideMark/>
          </w:tcPr>
          <w:p w14:paraId="2CF63DCE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15:00 - 15:50</w:t>
            </w:r>
          </w:p>
        </w:tc>
        <w:tc>
          <w:tcPr>
            <w:tcW w:w="617" w:type="dxa"/>
            <w:vMerge/>
            <w:hideMark/>
          </w:tcPr>
          <w:p w14:paraId="7DADCCB1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14:paraId="0F929FBC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hideMark/>
          </w:tcPr>
          <w:p w14:paraId="0706A579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2506D2F3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14:paraId="707483AB" w14:textId="77777777" w:rsidTr="00D42B2F">
        <w:trPr>
          <w:trHeight w:val="450"/>
          <w:jc w:val="center"/>
        </w:trPr>
        <w:tc>
          <w:tcPr>
            <w:tcW w:w="1418" w:type="dxa"/>
            <w:vMerge w:val="restart"/>
            <w:hideMark/>
          </w:tcPr>
          <w:p w14:paraId="106660C5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16.00- 16.50</w:t>
            </w:r>
          </w:p>
        </w:tc>
        <w:tc>
          <w:tcPr>
            <w:tcW w:w="617" w:type="dxa"/>
            <w:vMerge/>
            <w:hideMark/>
          </w:tcPr>
          <w:p w14:paraId="429B25A1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14:paraId="54FF76F1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hideMark/>
          </w:tcPr>
          <w:p w14:paraId="6782D324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20EAF2E2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14:paraId="3F0A760E" w14:textId="77777777" w:rsidTr="00D42B2F">
        <w:trPr>
          <w:trHeight w:val="90"/>
          <w:jc w:val="center"/>
        </w:trPr>
        <w:tc>
          <w:tcPr>
            <w:tcW w:w="1418" w:type="dxa"/>
            <w:vMerge/>
            <w:hideMark/>
          </w:tcPr>
          <w:p w14:paraId="40EC2078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3DA6846B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noWrap/>
            <w:hideMark/>
          </w:tcPr>
          <w:p w14:paraId="3832DB22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D6E29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9" w:type="dxa"/>
            <w:noWrap/>
            <w:hideMark/>
          </w:tcPr>
          <w:p w14:paraId="2847E753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14:paraId="6982191E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0FA2" w:rsidRPr="003C0FA2" w14:paraId="69942921" w14:textId="77777777" w:rsidTr="00D42B2F">
        <w:trPr>
          <w:gridAfter w:val="1"/>
          <w:wAfter w:w="7" w:type="dxa"/>
          <w:trHeight w:val="315"/>
          <w:jc w:val="center"/>
        </w:trPr>
        <w:tc>
          <w:tcPr>
            <w:tcW w:w="13990" w:type="dxa"/>
            <w:gridSpan w:val="7"/>
            <w:noWrap/>
            <w:hideMark/>
          </w:tcPr>
          <w:p w14:paraId="0F5FCEFB" w14:textId="77777777"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YÖNETİMİ BÖLÜMÜ DERS PROGRAMI (İKİNCİ ÖĞRETİM) 4. SINIF</w:t>
            </w:r>
          </w:p>
        </w:tc>
      </w:tr>
      <w:tr w:rsidR="00D42B2F" w:rsidRPr="003C0FA2" w14:paraId="3C3F0007" w14:textId="77777777" w:rsidTr="00D42B2F">
        <w:trPr>
          <w:trHeight w:val="55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73FACECC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17:00 - 17:50</w:t>
            </w:r>
          </w:p>
        </w:tc>
        <w:tc>
          <w:tcPr>
            <w:tcW w:w="617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77DC52F4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0" w:type="dxa"/>
            <w:gridSpan w:val="3"/>
            <w:vMerge w:val="restart"/>
            <w:vAlign w:val="center"/>
            <w:hideMark/>
          </w:tcPr>
          <w:p w14:paraId="5A675BBE" w14:textId="77777777" w:rsidR="00D42B2F" w:rsidRPr="00DA0645" w:rsidRDefault="00D42B2F" w:rsidP="00DA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760AA" w14:textId="77777777" w:rsidR="00D42B2F" w:rsidRPr="00DA0645" w:rsidRDefault="006F253C" w:rsidP="00DA0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3C">
              <w:rPr>
                <w:rFonts w:ascii="Times New Roman" w:hAnsi="Times New Roman" w:cs="Times New Roman"/>
                <w:b/>
                <w:sz w:val="20"/>
                <w:szCs w:val="20"/>
              </w:rPr>
              <w:t>SAY711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0F57">
              <w:rPr>
                <w:rFonts w:ascii="Times New Roman" w:hAnsi="Times New Roman" w:cs="Times New Roman"/>
                <w:b/>
                <w:sz w:val="20"/>
                <w:szCs w:val="20"/>
              </w:rPr>
              <w:t>İŞLETMEDE MESLEKİ EĞİTİM</w:t>
            </w:r>
          </w:p>
          <w:p w14:paraId="49842F07" w14:textId="77777777" w:rsidR="00DB47D3" w:rsidRPr="00DB47D3" w:rsidRDefault="00DB47D3" w:rsidP="00DB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D3">
              <w:rPr>
                <w:rFonts w:ascii="Times New Roman" w:hAnsi="Times New Roman" w:cs="Times New Roman"/>
                <w:sz w:val="20"/>
                <w:szCs w:val="20"/>
              </w:rPr>
              <w:t>Doç. Dr. Fatih ŞANTAŞ</w:t>
            </w:r>
          </w:p>
          <w:p w14:paraId="6F0CEE24" w14:textId="77777777" w:rsidR="00DB47D3" w:rsidRPr="00DB47D3" w:rsidRDefault="00DB47D3" w:rsidP="00DB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D3">
              <w:rPr>
                <w:rFonts w:ascii="Times New Roman" w:hAnsi="Times New Roman" w:cs="Times New Roman"/>
                <w:sz w:val="20"/>
                <w:szCs w:val="20"/>
              </w:rPr>
              <w:t>Doç. Dr. Gülcan ŞANTAŞ</w:t>
            </w:r>
          </w:p>
          <w:p w14:paraId="5E18C9AC" w14:textId="77777777" w:rsidR="00DB47D3" w:rsidRPr="00DB47D3" w:rsidRDefault="00DB47D3" w:rsidP="00DB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D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B47D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B47D3">
              <w:rPr>
                <w:rFonts w:ascii="Times New Roman" w:hAnsi="Times New Roman" w:cs="Times New Roman"/>
                <w:sz w:val="20"/>
                <w:szCs w:val="20"/>
              </w:rPr>
              <w:t>. Üyesi Sema DALKILIÇ</w:t>
            </w:r>
          </w:p>
          <w:p w14:paraId="77FDA937" w14:textId="77777777" w:rsidR="00DB47D3" w:rsidRPr="00DB47D3" w:rsidRDefault="00DB47D3" w:rsidP="00DB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D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B47D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B47D3">
              <w:rPr>
                <w:rFonts w:ascii="Times New Roman" w:hAnsi="Times New Roman" w:cs="Times New Roman"/>
                <w:sz w:val="20"/>
                <w:szCs w:val="20"/>
              </w:rPr>
              <w:t>. Üyesi Durmuş GÖKKAYA</w:t>
            </w:r>
          </w:p>
          <w:p w14:paraId="5951AC19" w14:textId="77777777" w:rsidR="00D42B2F" w:rsidRPr="003C0FA2" w:rsidRDefault="00DB47D3" w:rsidP="00DB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D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B47D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B47D3">
              <w:rPr>
                <w:rFonts w:ascii="Times New Roman" w:hAnsi="Times New Roman" w:cs="Times New Roman"/>
                <w:sz w:val="20"/>
                <w:szCs w:val="20"/>
              </w:rPr>
              <w:t>. Üyesi Gamze KUTLU ÖRÜN</w:t>
            </w:r>
          </w:p>
        </w:tc>
        <w:tc>
          <w:tcPr>
            <w:tcW w:w="2089" w:type="dxa"/>
            <w:vMerge w:val="restart"/>
            <w:tcBorders>
              <w:bottom w:val="single" w:sz="4" w:space="0" w:color="auto"/>
            </w:tcBorders>
            <w:hideMark/>
          </w:tcPr>
          <w:p w14:paraId="2D442482" w14:textId="77777777" w:rsidR="00DB47D3" w:rsidRPr="00B729E1" w:rsidRDefault="00DB47D3" w:rsidP="00DB47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SAY715</w:t>
            </w:r>
          </w:p>
          <w:p w14:paraId="2A395882" w14:textId="77777777" w:rsidR="00DB47D3" w:rsidRPr="00B729E1" w:rsidRDefault="00DB47D3" w:rsidP="00DB47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Sağlık Hukuku(BOYSİS)</w:t>
            </w:r>
          </w:p>
          <w:p w14:paraId="75053F6D" w14:textId="77777777" w:rsidR="00DB47D3" w:rsidRDefault="00DB47D3" w:rsidP="00DB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Sema DALKILIÇ</w:t>
            </w:r>
          </w:p>
          <w:p w14:paraId="655F2E62" w14:textId="77777777" w:rsidR="00D42B2F" w:rsidRPr="003C0FA2" w:rsidRDefault="00D42B2F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0F835420" w14:textId="77777777" w:rsidR="00D42B2F" w:rsidRPr="003C0FA2" w:rsidRDefault="00D42B2F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14:paraId="5EB46F44" w14:textId="77777777" w:rsidTr="004B34A8">
        <w:trPr>
          <w:trHeight w:val="54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57F0F36B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18:00 - 18:50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51B738C5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14:paraId="7D09C2CB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hideMark/>
          </w:tcPr>
          <w:p w14:paraId="7A82CECB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07443511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14:paraId="73F024B8" w14:textId="77777777" w:rsidTr="004B34A8">
        <w:trPr>
          <w:trHeight w:val="55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4B1D7658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4451E45C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14:paraId="14B287D3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hideMark/>
          </w:tcPr>
          <w:p w14:paraId="20115A6F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54C71151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14:paraId="5E884C26" w14:textId="77777777" w:rsidTr="004B34A8">
        <w:trPr>
          <w:trHeight w:val="62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5EBD8DF2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20:00 - 20:50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28FB545B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14:paraId="4CDFFFEC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bottom w:val="single" w:sz="4" w:space="0" w:color="auto"/>
            </w:tcBorders>
            <w:hideMark/>
          </w:tcPr>
          <w:p w14:paraId="4869EAE8" w14:textId="77777777" w:rsidR="00D42B2F" w:rsidRPr="003C0FA2" w:rsidRDefault="00D42B2F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2265AEE2" w14:textId="77777777" w:rsidR="00DB47D3" w:rsidRPr="00B729E1" w:rsidRDefault="00DB47D3" w:rsidP="00DB47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SIY 742</w:t>
            </w:r>
          </w:p>
          <w:p w14:paraId="31F2DD75" w14:textId="77777777" w:rsidR="00DB47D3" w:rsidRPr="00B729E1" w:rsidRDefault="00DB47D3" w:rsidP="00DB47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Stratejik Yönetim(BOYSİS)</w:t>
            </w:r>
          </w:p>
          <w:p w14:paraId="4D26A4AD" w14:textId="77777777" w:rsidR="00D42B2F" w:rsidRPr="003C0FA2" w:rsidRDefault="00DB47D3" w:rsidP="00DB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B729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Fatih KANOĞLU</w:t>
            </w:r>
          </w:p>
        </w:tc>
      </w:tr>
      <w:tr w:rsidR="00D42B2F" w:rsidRPr="003C0FA2" w14:paraId="48894578" w14:textId="77777777" w:rsidTr="004B34A8">
        <w:trPr>
          <w:trHeight w:val="54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2DDE3CB3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21:00 - 21:50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41CB7246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14:paraId="34EBB9B4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hideMark/>
          </w:tcPr>
          <w:p w14:paraId="523FF2CD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A527617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14:paraId="41624242" w14:textId="77777777" w:rsidTr="00D42B2F">
        <w:trPr>
          <w:trHeight w:val="61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553AE2D6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22:00 - 22:50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4F1D0834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tcBorders>
              <w:bottom w:val="single" w:sz="4" w:space="0" w:color="auto"/>
            </w:tcBorders>
            <w:hideMark/>
          </w:tcPr>
          <w:p w14:paraId="27D09247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hideMark/>
          </w:tcPr>
          <w:p w14:paraId="07886A0A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758B69C" w14:textId="77777777"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3C7" w:rsidRPr="003C0FA2" w14:paraId="49850828" w14:textId="77777777" w:rsidTr="00D42B2F">
        <w:trPr>
          <w:trHeight w:val="315"/>
          <w:jc w:val="center"/>
        </w:trPr>
        <w:tc>
          <w:tcPr>
            <w:tcW w:w="1418" w:type="dxa"/>
            <w:noWrap/>
            <w:hideMark/>
          </w:tcPr>
          <w:p w14:paraId="7194B1AB" w14:textId="77777777"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hideMark/>
          </w:tcPr>
          <w:p w14:paraId="7070E933" w14:textId="77777777"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vMerge w:val="restart"/>
            <w:noWrap/>
            <w:hideMark/>
          </w:tcPr>
          <w:p w14:paraId="36AF41F0" w14:textId="77777777"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887985">
              <w:rPr>
                <w:rFonts w:ascii="Times New Roman" w:hAnsi="Times New Roman" w:cs="Times New Roman"/>
                <w:sz w:val="20"/>
                <w:szCs w:val="20"/>
              </w:rPr>
              <w:t>Fatih ŞANTAŞ</w:t>
            </w:r>
          </w:p>
          <w:p w14:paraId="7C816A20" w14:textId="77777777"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2306" w:type="dxa"/>
            <w:noWrap/>
            <w:hideMark/>
          </w:tcPr>
          <w:p w14:paraId="0BD15AF1" w14:textId="77777777"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gridSpan w:val="3"/>
            <w:vMerge w:val="restart"/>
            <w:noWrap/>
            <w:hideMark/>
          </w:tcPr>
          <w:p w14:paraId="799A9934" w14:textId="77777777"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DB47D3">
              <w:rPr>
                <w:rFonts w:ascii="Times New Roman" w:hAnsi="Times New Roman" w:cs="Times New Roman"/>
                <w:sz w:val="20"/>
                <w:szCs w:val="20"/>
              </w:rPr>
              <w:t>Tansel HACIHASANOĞLU</w:t>
            </w:r>
          </w:p>
          <w:p w14:paraId="3AF44EEF" w14:textId="77777777"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0C33C7" w:rsidRPr="003C0FA2" w14:paraId="4ECA282A" w14:textId="77777777" w:rsidTr="00D42B2F">
        <w:trPr>
          <w:trHeight w:val="315"/>
          <w:jc w:val="center"/>
        </w:trPr>
        <w:tc>
          <w:tcPr>
            <w:tcW w:w="1418" w:type="dxa"/>
            <w:noWrap/>
            <w:hideMark/>
          </w:tcPr>
          <w:p w14:paraId="0F96BE80" w14:textId="77777777"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hideMark/>
          </w:tcPr>
          <w:p w14:paraId="2516F16B" w14:textId="77777777"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vMerge/>
            <w:noWrap/>
            <w:hideMark/>
          </w:tcPr>
          <w:p w14:paraId="7C386332" w14:textId="77777777"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noWrap/>
            <w:hideMark/>
          </w:tcPr>
          <w:p w14:paraId="1A426064" w14:textId="77777777"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gridSpan w:val="3"/>
            <w:vMerge/>
            <w:noWrap/>
            <w:hideMark/>
          </w:tcPr>
          <w:p w14:paraId="7F788D1A" w14:textId="77777777"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3A7B4" w14:textId="77777777" w:rsidR="00BA3FC1" w:rsidRDefault="00BA3FC1"/>
    <w:sectPr w:rsidR="00BA3FC1" w:rsidSect="000123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A2"/>
    <w:rsid w:val="00012307"/>
    <w:rsid w:val="000C33C7"/>
    <w:rsid w:val="001F578E"/>
    <w:rsid w:val="00230F57"/>
    <w:rsid w:val="003A6C18"/>
    <w:rsid w:val="003C0FA2"/>
    <w:rsid w:val="004E04B7"/>
    <w:rsid w:val="00615944"/>
    <w:rsid w:val="006F202B"/>
    <w:rsid w:val="006F253C"/>
    <w:rsid w:val="00745AB0"/>
    <w:rsid w:val="007B1783"/>
    <w:rsid w:val="00815915"/>
    <w:rsid w:val="008560D2"/>
    <w:rsid w:val="0087328E"/>
    <w:rsid w:val="00887985"/>
    <w:rsid w:val="008922E9"/>
    <w:rsid w:val="009E4618"/>
    <w:rsid w:val="00A62FC6"/>
    <w:rsid w:val="00B729E1"/>
    <w:rsid w:val="00BA3FC1"/>
    <w:rsid w:val="00CC5FEB"/>
    <w:rsid w:val="00CD485D"/>
    <w:rsid w:val="00D42B2F"/>
    <w:rsid w:val="00DA0645"/>
    <w:rsid w:val="00DB47D3"/>
    <w:rsid w:val="00E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2260"/>
  <w15:chartTrackingRefBased/>
  <w15:docId w15:val="{C96D2666-E033-4E4A-A112-57575FE1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2022-01-10T07:01:00Z</dcterms:created>
  <dcterms:modified xsi:type="dcterms:W3CDTF">2023-02-19T14:56:00Z</dcterms:modified>
</cp:coreProperties>
</file>