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4BBF" w14:textId="77777777" w:rsidR="00172D57" w:rsidRPr="0063285E" w:rsidRDefault="00172D57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tr-TR"/>
        </w:rPr>
        <w:t>BİTİRME ÖDEVİ CLASSROOM DERS KODLARI</w:t>
      </w:r>
    </w:p>
    <w:p w14:paraId="6A8AB347" w14:textId="77777777" w:rsidR="00172D57" w:rsidRPr="0063285E" w:rsidRDefault="00172D57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(Not: Burada kodu bulunmayan öğretim elemanları ile lütfen e-posta yöntemi ile iletişime geçiniz. Öğretim elemanlarının e-postalarına fakültemiz web sitesinden ulaşabilirsiniz.)</w:t>
      </w:r>
    </w:p>
    <w:p w14:paraId="660CA347" w14:textId="77777777" w:rsidR="00172D57" w:rsidRPr="0063285E" w:rsidRDefault="00172D57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tr-TR"/>
        </w:rPr>
      </w:pPr>
    </w:p>
    <w:p w14:paraId="0DE0B7A2" w14:textId="77777777" w:rsidR="003A5CD1" w:rsidRPr="0063285E" w:rsidRDefault="003A5CD1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tr-TR"/>
        </w:rPr>
        <w:t>Prof. Dr. Hikmet Ulusan</w:t>
      </w:r>
    </w:p>
    <w:p w14:paraId="4A7C85B2" w14:textId="0A21D22A" w:rsidR="003A5CD1" w:rsidRPr="00251850" w:rsidRDefault="00166705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Bitirme Ödevi / Staj (NÖ)</w:t>
      </w:r>
      <w:r w:rsidR="00251850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 xml:space="preserve">  </w:t>
      </w:r>
      <w:r w:rsidR="00251850" w:rsidRPr="0063285E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tv4dkpk</w:t>
      </w:r>
    </w:p>
    <w:p w14:paraId="7BD6A72D" w14:textId="3EEEC9E4" w:rsidR="00166705" w:rsidRPr="00251850" w:rsidRDefault="00166705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Bitirme Ödev / Staj (İÖ)</w:t>
      </w:r>
      <w:r w:rsidR="00251850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 xml:space="preserve">   </w:t>
      </w:r>
      <w:r w:rsidR="00251850" w:rsidRPr="0063285E"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  <w:t>2lkyjsm</w:t>
      </w:r>
    </w:p>
    <w:p w14:paraId="5B87267E" w14:textId="62B9566D" w:rsidR="00251850" w:rsidRDefault="00251850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</w:pPr>
    </w:p>
    <w:p w14:paraId="7B359119" w14:textId="770F0732" w:rsidR="00251850" w:rsidRPr="00251850" w:rsidRDefault="00251850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tr-TR"/>
        </w:rPr>
      </w:pPr>
      <w:r w:rsidRPr="0025185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tr-TR"/>
        </w:rPr>
        <w:t>Prof. Dr. Süreyya Yıldırım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6"/>
        <w:gridCol w:w="2872"/>
        <w:gridCol w:w="2742"/>
        <w:gridCol w:w="1170"/>
      </w:tblGrid>
      <w:tr w:rsidR="00251850" w:rsidRPr="006B0B28" w14:paraId="7C4E4BA8" w14:textId="77777777" w:rsidTr="00715BFC">
        <w:tc>
          <w:tcPr>
            <w:tcW w:w="1520" w:type="dxa"/>
          </w:tcPr>
          <w:p w14:paraId="338F9147" w14:textId="77777777" w:rsidR="00251850" w:rsidRPr="006B0B28" w:rsidRDefault="00251850" w:rsidP="002518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BÖS401</w:t>
            </w:r>
          </w:p>
        </w:tc>
        <w:tc>
          <w:tcPr>
            <w:tcW w:w="3231" w:type="dxa"/>
          </w:tcPr>
          <w:p w14:paraId="25C51CEC" w14:textId="77777777" w:rsidR="00251850" w:rsidRPr="006B0B28" w:rsidRDefault="00251850" w:rsidP="002518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Bitirme Ödevi/Staj</w:t>
            </w:r>
          </w:p>
        </w:tc>
        <w:tc>
          <w:tcPr>
            <w:tcW w:w="3092" w:type="dxa"/>
          </w:tcPr>
          <w:p w14:paraId="15F35231" w14:textId="77777777" w:rsidR="00251850" w:rsidRPr="006B0B28" w:rsidRDefault="00251850" w:rsidP="002518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İKTİSAT</w:t>
            </w:r>
          </w:p>
        </w:tc>
        <w:tc>
          <w:tcPr>
            <w:tcW w:w="1219" w:type="dxa"/>
          </w:tcPr>
          <w:p w14:paraId="32A4EE14" w14:textId="77777777" w:rsidR="00251850" w:rsidRPr="006B0B28" w:rsidRDefault="00251850" w:rsidP="002518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xknfkva</w:t>
            </w:r>
            <w:proofErr w:type="spellEnd"/>
          </w:p>
        </w:tc>
      </w:tr>
    </w:tbl>
    <w:p w14:paraId="74D86773" w14:textId="169412BC" w:rsidR="00D70A7A" w:rsidRPr="0063285E" w:rsidRDefault="00D70A7A" w:rsidP="0025185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tr-TR"/>
        </w:rPr>
      </w:pPr>
    </w:p>
    <w:p w14:paraId="2D059B98" w14:textId="77777777" w:rsidR="003A5CD1" w:rsidRPr="0063285E" w:rsidRDefault="00D70A7A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 xml:space="preserve">. Üyesi Tuğba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Özbölük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118"/>
      </w:tblGrid>
      <w:tr w:rsidR="00D70A7A" w:rsidRPr="0063285E" w14:paraId="7F956192" w14:textId="77777777" w:rsidTr="00251850">
        <w:tc>
          <w:tcPr>
            <w:tcW w:w="4957" w:type="dxa"/>
            <w:shd w:val="clear" w:color="auto" w:fill="auto"/>
          </w:tcPr>
          <w:p w14:paraId="4B2ED096" w14:textId="77777777" w:rsidR="00D70A7A" w:rsidRPr="0063285E" w:rsidRDefault="00D70A7A" w:rsidP="00251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SRVY401.12 Bitirme Ödevi Gündüz</w:t>
            </w:r>
          </w:p>
        </w:tc>
        <w:tc>
          <w:tcPr>
            <w:tcW w:w="3118" w:type="dxa"/>
            <w:shd w:val="clear" w:color="auto" w:fill="auto"/>
          </w:tcPr>
          <w:p w14:paraId="5E04F770" w14:textId="77777777" w:rsidR="00D70A7A" w:rsidRPr="0063285E" w:rsidRDefault="00D70A7A" w:rsidP="00251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5rhzmsc</w:t>
            </w:r>
          </w:p>
        </w:tc>
      </w:tr>
      <w:tr w:rsidR="00D70A7A" w:rsidRPr="0063285E" w14:paraId="21877230" w14:textId="77777777" w:rsidTr="00251850">
        <w:tc>
          <w:tcPr>
            <w:tcW w:w="4957" w:type="dxa"/>
            <w:shd w:val="clear" w:color="auto" w:fill="auto"/>
          </w:tcPr>
          <w:p w14:paraId="20CD0EBC" w14:textId="77777777" w:rsidR="00D70A7A" w:rsidRPr="0063285E" w:rsidRDefault="00D70A7A" w:rsidP="00251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SRVY401.12 Bitirme Ödevi İkinci Öğretim</w:t>
            </w:r>
          </w:p>
        </w:tc>
        <w:tc>
          <w:tcPr>
            <w:tcW w:w="3118" w:type="dxa"/>
            <w:shd w:val="clear" w:color="auto" w:fill="auto"/>
          </w:tcPr>
          <w:p w14:paraId="75BAFCF6" w14:textId="77777777" w:rsidR="00D70A7A" w:rsidRPr="0063285E" w:rsidRDefault="00D70A7A" w:rsidP="002518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Z3x3cvt</w:t>
            </w:r>
          </w:p>
        </w:tc>
      </w:tr>
    </w:tbl>
    <w:p w14:paraId="643468FD" w14:textId="77777777" w:rsidR="00D70A7A" w:rsidRPr="0063285E" w:rsidRDefault="00D70A7A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C8BAD" w14:textId="77777777" w:rsidR="00D70A7A" w:rsidRPr="0063285E" w:rsidRDefault="00323F52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>. Üyesi Mehmet Ertem</w:t>
      </w:r>
    </w:p>
    <w:p w14:paraId="7B77368C" w14:textId="77777777" w:rsidR="00323F52" w:rsidRPr="0063285E" w:rsidRDefault="00323F52" w:rsidP="002518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Bitirme Ödevi/Staj (gündüz):  </w:t>
      </w:r>
      <w:r w:rsidRPr="00632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tr-TR"/>
        </w:rPr>
        <w:t>nm5v3z5</w:t>
      </w:r>
    </w:p>
    <w:p w14:paraId="27749CBC" w14:textId="77777777" w:rsidR="00323F52" w:rsidRPr="0063285E" w:rsidRDefault="00323F52" w:rsidP="002518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Bitirme Ödevi/Staj (İkinci Öğretim):  </w:t>
      </w:r>
      <w:r w:rsidRPr="0063285E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  <w:shd w:val="clear" w:color="auto" w:fill="FFFFFF"/>
          <w:lang w:eastAsia="tr-TR"/>
        </w:rPr>
        <w:t>wdxkpa5</w:t>
      </w:r>
    </w:p>
    <w:p w14:paraId="3FADA626" w14:textId="77777777" w:rsidR="00323F52" w:rsidRPr="0063285E" w:rsidRDefault="00323F52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CF15" w14:textId="77777777" w:rsidR="00323F52" w:rsidRPr="0063285E" w:rsidRDefault="00632E40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 xml:space="preserve">. Gör. Berk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Küsbeci</w:t>
      </w:r>
      <w:proofErr w:type="spellEnd"/>
    </w:p>
    <w:p w14:paraId="3CD412D9" w14:textId="77777777" w:rsidR="00632E40" w:rsidRPr="0063285E" w:rsidRDefault="00632E40" w:rsidP="00251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BİTİRME ÖDEVİ/STAJ - 72ut5wh    /birinci öğretim </w:t>
      </w:r>
      <w:r w:rsidR="00172D57"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72D57"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lqfq3xf    /ikinci öğretim</w:t>
      </w:r>
    </w:p>
    <w:p w14:paraId="2EE3EDD8" w14:textId="77777777" w:rsidR="00632E40" w:rsidRPr="0063285E" w:rsidRDefault="00632E40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8373B" w14:textId="77777777" w:rsidR="00632E40" w:rsidRPr="0063285E" w:rsidRDefault="007A56B0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 xml:space="preserve">. Üyesi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Sümeyra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 xml:space="preserve"> Gazel</w:t>
      </w:r>
    </w:p>
    <w:p w14:paraId="16DBC261" w14:textId="77777777" w:rsidR="007A56B0" w:rsidRPr="0063285E" w:rsidRDefault="007A56B0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>Bitirme Ödevi/Staj (4. Sınıf): n3q7ci3 (Normal Öğretim)</w:t>
      </w:r>
    </w:p>
    <w:p w14:paraId="07BCC51B" w14:textId="77777777" w:rsidR="007A56B0" w:rsidRPr="0063285E" w:rsidRDefault="007A56B0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 xml:space="preserve">Bitirme Ödevi/Staj (4. Sınıf): 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brpekwn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 xml:space="preserve"> (İkinci Öğretim)</w:t>
      </w:r>
    </w:p>
    <w:p w14:paraId="6FE24352" w14:textId="77777777" w:rsidR="007A56B0" w:rsidRPr="0063285E" w:rsidRDefault="007A56B0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D8890" w14:textId="77777777" w:rsidR="007A56B0" w:rsidRPr="0063285E" w:rsidRDefault="0028284C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 xml:space="preserve">. Gör. Mazhar Çağrı Akar </w:t>
      </w:r>
    </w:p>
    <w:p w14:paraId="11ACEC2F" w14:textId="77777777" w:rsidR="0028284C" w:rsidRPr="0063285E" w:rsidRDefault="0028284C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Bitirme Ödevi Öğrencileri ile iletişim e-posta (</w:t>
      </w:r>
      <w:hyperlink r:id="rId4" w:history="1">
        <w:r w:rsidR="00172D57" w:rsidRPr="0063285E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m.cagriakar@bozok.edu.tr</w:t>
        </w:r>
      </w:hyperlink>
      <w:r w:rsidR="00172D57"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251850">
        <w:rPr>
          <w:rFonts w:ascii="Times New Roman" w:hAnsi="Times New Roman" w:cs="Times New Roman"/>
          <w:sz w:val="24"/>
          <w:szCs w:val="24"/>
          <w:shd w:val="clear" w:color="auto" w:fill="FFFFFF"/>
        </w:rPr>
        <w:t>yoluyla</w:t>
      </w:r>
      <w:r w:rsidRPr="002518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1850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 w:rsidRPr="00251850">
        <w:rPr>
          <w:rFonts w:ascii="Times New Roman" w:hAnsi="Times New Roman" w:cs="Times New Roman"/>
          <w:sz w:val="24"/>
          <w:szCs w:val="24"/>
          <w:shd w:val="clear" w:color="auto" w:fill="FFFFFF"/>
        </w:rPr>
        <w:t>ğlanacaktır</w:t>
      </w:r>
      <w:r w:rsidRPr="0063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328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1ED81D2" w14:textId="682C5212" w:rsidR="00172D57" w:rsidRDefault="00172D57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5578FD" w14:textId="750F4126" w:rsidR="00251850" w:rsidRDefault="00251850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433455" w14:textId="77777777" w:rsidR="00251850" w:rsidRPr="0063285E" w:rsidRDefault="00251850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9A1859" w14:textId="77777777" w:rsidR="00CF30A7" w:rsidRPr="0063285E" w:rsidRDefault="00CF30A7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28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Doç. Dr. Tansel </w:t>
      </w:r>
      <w:proofErr w:type="spellStart"/>
      <w:r w:rsidRPr="006328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Hacıhasanoğlu</w:t>
      </w:r>
      <w:proofErr w:type="spellEnd"/>
    </w:p>
    <w:p w14:paraId="55A4FDF9" w14:textId="77777777" w:rsidR="00CF30A7" w:rsidRPr="0063285E" w:rsidRDefault="00CF30A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>İşletme 4 (İkinci Öğretim)/Bitirme Ödevi Staj/az4j4tj</w:t>
      </w:r>
    </w:p>
    <w:p w14:paraId="35B02C2C" w14:textId="77777777" w:rsidR="00CF30A7" w:rsidRPr="0063285E" w:rsidRDefault="00CF30A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>İşletme 4 (Normal Öğretim)/Bitirme Ödevi Staj/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pqddbii</w:t>
      </w:r>
      <w:proofErr w:type="spellEnd"/>
    </w:p>
    <w:p w14:paraId="429B7158" w14:textId="77777777" w:rsidR="00CF30A7" w:rsidRPr="0063285E" w:rsidRDefault="00CF30A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233F" w14:textId="77777777" w:rsidR="00CF30A7" w:rsidRPr="0063285E" w:rsidRDefault="00CF30A7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 xml:space="preserve">. Üyesi Fatih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Çiftci</w:t>
      </w:r>
      <w:proofErr w:type="spellEnd"/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218"/>
      </w:tblGrid>
      <w:tr w:rsidR="00CF30A7" w:rsidRPr="0063285E" w14:paraId="2DD0674E" w14:textId="77777777" w:rsidTr="00172D57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304CFF67" w14:textId="77777777" w:rsidR="00CF30A7" w:rsidRPr="0063285E" w:rsidRDefault="00CF30A7" w:rsidP="00251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Bitirme Ödevi/Staj (Ders Kodu: SRVY401.6.0)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14:paraId="14EEF241" w14:textId="77777777" w:rsidR="00CF30A7" w:rsidRPr="0063285E" w:rsidRDefault="00CF30A7" w:rsidP="002518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km2q4ns</w:t>
            </w:r>
          </w:p>
        </w:tc>
      </w:tr>
    </w:tbl>
    <w:p w14:paraId="2F17DDF3" w14:textId="77777777" w:rsidR="00172D57" w:rsidRPr="0063285E" w:rsidRDefault="00172D5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791C" w14:textId="77777777" w:rsidR="00CF30A7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>. Üyesi Elif Acar</w:t>
      </w:r>
    </w:p>
    <w:p w14:paraId="43F50C1A" w14:textId="77777777" w:rsidR="00680071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 xml:space="preserve">İşletme-Bitirme Ödevi-Normal 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>-kod(g42z7j5)</w:t>
      </w:r>
    </w:p>
    <w:p w14:paraId="2ADE0EA0" w14:textId="77777777" w:rsidR="00680071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>İŞLETME-Bitirme Ödevi- 2.öğr.-kod(vdlsg3q)</w:t>
      </w:r>
    </w:p>
    <w:p w14:paraId="23E3C70D" w14:textId="77777777" w:rsidR="00680071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7F6AA" w14:textId="77777777" w:rsidR="00680071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 xml:space="preserve">. Üyesi Murat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Koçsoy</w:t>
      </w:r>
      <w:proofErr w:type="spellEnd"/>
    </w:p>
    <w:p w14:paraId="6D9ED9C2" w14:textId="77777777" w:rsidR="00680071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85E">
        <w:rPr>
          <w:rFonts w:ascii="Times New Roman" w:hAnsi="Times New Roman" w:cs="Times New Roman"/>
          <w:sz w:val="24"/>
          <w:szCs w:val="24"/>
        </w:rPr>
        <w:t>Isletme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 xml:space="preserve"> - 4. 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Sinif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 xml:space="preserve">- Bitirme 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Odevi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 xml:space="preserve"> - fkmes3s</w:t>
      </w:r>
    </w:p>
    <w:p w14:paraId="0214C704" w14:textId="77777777" w:rsidR="00680071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85E">
        <w:rPr>
          <w:rFonts w:ascii="Times New Roman" w:hAnsi="Times New Roman" w:cs="Times New Roman"/>
          <w:sz w:val="24"/>
          <w:szCs w:val="24"/>
        </w:rPr>
        <w:t>Isletme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 xml:space="preserve"> - 4. 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Sinif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 xml:space="preserve">- Bitirme 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Odevi</w:t>
      </w:r>
      <w:proofErr w:type="spellEnd"/>
      <w:r w:rsidRPr="0063285E">
        <w:rPr>
          <w:rFonts w:ascii="Times New Roman" w:hAnsi="Times New Roman" w:cs="Times New Roman"/>
          <w:sz w:val="24"/>
          <w:szCs w:val="24"/>
        </w:rPr>
        <w:t xml:space="preserve"> (IO)- 7yxdfrv</w:t>
      </w:r>
    </w:p>
    <w:p w14:paraId="72238857" w14:textId="77777777" w:rsidR="00680071" w:rsidRPr="0063285E" w:rsidRDefault="00680071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27209" w14:textId="77777777" w:rsidR="00680071" w:rsidRPr="0063285E" w:rsidRDefault="00C86016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>Doç. Dr. Fahri Seker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338"/>
        <w:gridCol w:w="1249"/>
      </w:tblGrid>
      <w:tr w:rsidR="00C86016" w:rsidRPr="0063285E" w14:paraId="02608642" w14:textId="77777777" w:rsidTr="00172D57">
        <w:tc>
          <w:tcPr>
            <w:tcW w:w="1980" w:type="dxa"/>
          </w:tcPr>
          <w:p w14:paraId="224D9A90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İKTİSAT (İ.Ö.)</w:t>
            </w:r>
          </w:p>
        </w:tc>
        <w:tc>
          <w:tcPr>
            <w:tcW w:w="4338" w:type="dxa"/>
          </w:tcPr>
          <w:p w14:paraId="162F513E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SRVY401.5 BİTİRME ÖDEVİ/STAJ</w:t>
            </w:r>
          </w:p>
        </w:tc>
        <w:tc>
          <w:tcPr>
            <w:tcW w:w="1249" w:type="dxa"/>
          </w:tcPr>
          <w:p w14:paraId="304C8394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ri5izze</w:t>
            </w:r>
          </w:p>
        </w:tc>
      </w:tr>
      <w:tr w:rsidR="00C86016" w:rsidRPr="0063285E" w14:paraId="3327359E" w14:textId="77777777" w:rsidTr="00172D57">
        <w:tc>
          <w:tcPr>
            <w:tcW w:w="1980" w:type="dxa"/>
          </w:tcPr>
          <w:p w14:paraId="4C0B3C03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İKTİSAT (N.Ö.)</w:t>
            </w:r>
          </w:p>
        </w:tc>
        <w:tc>
          <w:tcPr>
            <w:tcW w:w="4338" w:type="dxa"/>
          </w:tcPr>
          <w:p w14:paraId="660A151C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SRVY401.5 BİTİRME ÖDEVİ/STAJ</w:t>
            </w:r>
          </w:p>
        </w:tc>
        <w:tc>
          <w:tcPr>
            <w:tcW w:w="1249" w:type="dxa"/>
          </w:tcPr>
          <w:p w14:paraId="2BD8B1BC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x6vo5eh</w:t>
            </w:r>
          </w:p>
        </w:tc>
      </w:tr>
      <w:tr w:rsidR="00C86016" w:rsidRPr="0063285E" w14:paraId="4036E2E2" w14:textId="77777777" w:rsidTr="00172D57">
        <w:tc>
          <w:tcPr>
            <w:tcW w:w="1980" w:type="dxa"/>
          </w:tcPr>
          <w:p w14:paraId="0240AA58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İKTİSAT (N.Ö.)</w:t>
            </w:r>
          </w:p>
        </w:tc>
        <w:tc>
          <w:tcPr>
            <w:tcW w:w="4338" w:type="dxa"/>
          </w:tcPr>
          <w:p w14:paraId="05D3B170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BÖS401.5 BİTİRME ÖDEVİ/STAJ</w:t>
            </w:r>
          </w:p>
        </w:tc>
        <w:tc>
          <w:tcPr>
            <w:tcW w:w="1249" w:type="dxa"/>
          </w:tcPr>
          <w:p w14:paraId="254AC366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4tnnhrp</w:t>
            </w:r>
          </w:p>
        </w:tc>
      </w:tr>
      <w:tr w:rsidR="00C86016" w:rsidRPr="0063285E" w14:paraId="1871699C" w14:textId="77777777" w:rsidTr="00172D57">
        <w:tc>
          <w:tcPr>
            <w:tcW w:w="1980" w:type="dxa"/>
          </w:tcPr>
          <w:p w14:paraId="14AAC398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İKTİSAT (İ.Ö.)</w:t>
            </w:r>
          </w:p>
        </w:tc>
        <w:tc>
          <w:tcPr>
            <w:tcW w:w="4338" w:type="dxa"/>
          </w:tcPr>
          <w:p w14:paraId="761E64F3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BÖS401.5 BİTİRME ÖDEVİ/STAJ</w:t>
            </w:r>
          </w:p>
        </w:tc>
        <w:tc>
          <w:tcPr>
            <w:tcW w:w="1249" w:type="dxa"/>
          </w:tcPr>
          <w:p w14:paraId="0713AA1A" w14:textId="77777777" w:rsidR="00C86016" w:rsidRPr="0063285E" w:rsidRDefault="00C86016" w:rsidP="002518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5E">
              <w:rPr>
                <w:rFonts w:ascii="Times New Roman" w:hAnsi="Times New Roman" w:cs="Times New Roman"/>
                <w:sz w:val="24"/>
                <w:szCs w:val="24"/>
              </w:rPr>
              <w:t>egincfl</w:t>
            </w:r>
            <w:proofErr w:type="spellEnd"/>
          </w:p>
        </w:tc>
      </w:tr>
    </w:tbl>
    <w:p w14:paraId="51ED480F" w14:textId="77777777" w:rsidR="00C86016" w:rsidRPr="0063285E" w:rsidRDefault="00C86016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3EBE" w14:textId="77777777" w:rsidR="00C86016" w:rsidRPr="0063285E" w:rsidRDefault="006E7737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>. Üyesi Ramazan Kurtoğlu</w:t>
      </w:r>
    </w:p>
    <w:p w14:paraId="665DC9F3" w14:textId="77777777" w:rsidR="006E7737" w:rsidRPr="0063285E" w:rsidRDefault="006E773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>Bitirme Ödevi 1. Öğretim 2b3ua7b</w:t>
      </w:r>
    </w:p>
    <w:p w14:paraId="371961B2" w14:textId="62E868AC" w:rsidR="006E7737" w:rsidRPr="0063285E" w:rsidRDefault="006E773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E">
        <w:rPr>
          <w:rFonts w:ascii="Times New Roman" w:hAnsi="Times New Roman" w:cs="Times New Roman"/>
          <w:sz w:val="24"/>
          <w:szCs w:val="24"/>
        </w:rPr>
        <w:t xml:space="preserve">Bitirme Ödevi 2. Öğretim </w:t>
      </w:r>
      <w:proofErr w:type="spellStart"/>
      <w:r w:rsidRPr="0063285E">
        <w:rPr>
          <w:rFonts w:ascii="Times New Roman" w:hAnsi="Times New Roman" w:cs="Times New Roman"/>
          <w:sz w:val="24"/>
          <w:szCs w:val="24"/>
        </w:rPr>
        <w:t>ulhibaf</w:t>
      </w:r>
      <w:proofErr w:type="spellEnd"/>
    </w:p>
    <w:p w14:paraId="09046E9F" w14:textId="0A147EF7" w:rsidR="008336F9" w:rsidRPr="0063285E" w:rsidRDefault="008336F9" w:rsidP="002518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77BDB" w14:textId="475C8FF8" w:rsidR="008336F9" w:rsidRPr="0063285E" w:rsidRDefault="008336F9" w:rsidP="002518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85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bCs/>
          <w:sz w:val="24"/>
          <w:szCs w:val="24"/>
        </w:rPr>
        <w:t>Ögr</w:t>
      </w:r>
      <w:proofErr w:type="spellEnd"/>
      <w:r w:rsidRPr="0063285E">
        <w:rPr>
          <w:rFonts w:ascii="Times New Roman" w:hAnsi="Times New Roman" w:cs="Times New Roman"/>
          <w:b/>
          <w:bCs/>
          <w:sz w:val="24"/>
          <w:szCs w:val="24"/>
        </w:rPr>
        <w:t>. Üyesi Mehmet KARA</w:t>
      </w:r>
    </w:p>
    <w:p w14:paraId="74B15BA7" w14:textId="77777777" w:rsidR="008336F9" w:rsidRPr="0063285E" w:rsidRDefault="008336F9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5E">
        <w:rPr>
          <w:rFonts w:ascii="Times New Roman" w:eastAsia="Calibri" w:hAnsi="Times New Roman" w:cs="Times New Roman"/>
          <w:sz w:val="24"/>
          <w:szCs w:val="24"/>
        </w:rPr>
        <w:t>SRVY401.9 BİTİRME ÖDEVİ/STAJ</w:t>
      </w:r>
    </w:p>
    <w:p w14:paraId="09337A2D" w14:textId="54417752" w:rsidR="008336F9" w:rsidRPr="0063285E" w:rsidRDefault="008336F9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5E">
        <w:rPr>
          <w:rFonts w:ascii="Times New Roman" w:eastAsia="Calibri" w:hAnsi="Times New Roman" w:cs="Times New Roman"/>
          <w:sz w:val="24"/>
          <w:szCs w:val="24"/>
        </w:rPr>
        <w:t xml:space="preserve">İİBF İŞLETME BÖLÜMÜ İKİNCİ ÖĞRETİM </w:t>
      </w:r>
      <w:proofErr w:type="spellStart"/>
      <w:r w:rsidRPr="0063285E">
        <w:rPr>
          <w:rFonts w:ascii="Times New Roman" w:eastAsia="Calibri" w:hAnsi="Times New Roman" w:cs="Times New Roman"/>
          <w:sz w:val="24"/>
          <w:szCs w:val="24"/>
        </w:rPr>
        <w:t>wvznzuh</w:t>
      </w:r>
      <w:proofErr w:type="spellEnd"/>
    </w:p>
    <w:p w14:paraId="1CE54534" w14:textId="67642D87" w:rsidR="008336F9" w:rsidRPr="0063285E" w:rsidRDefault="008336F9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5E">
        <w:rPr>
          <w:rFonts w:ascii="Times New Roman" w:eastAsia="Calibri" w:hAnsi="Times New Roman" w:cs="Times New Roman"/>
          <w:sz w:val="24"/>
          <w:szCs w:val="24"/>
        </w:rPr>
        <w:t>SRVY401.9 BİTİRME ÖDEVİ/STAJ</w:t>
      </w:r>
    </w:p>
    <w:p w14:paraId="229C9BCE" w14:textId="16E2B391" w:rsidR="008336F9" w:rsidRPr="0063285E" w:rsidRDefault="008336F9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5E">
        <w:rPr>
          <w:rFonts w:ascii="Times New Roman" w:eastAsia="Calibri" w:hAnsi="Times New Roman" w:cs="Times New Roman"/>
          <w:sz w:val="24"/>
          <w:szCs w:val="24"/>
        </w:rPr>
        <w:t>İİBF İŞLETME BÖLÜMÜ BİRİNCİ ÖĞRETİM xqpczl3</w:t>
      </w:r>
    </w:p>
    <w:p w14:paraId="120F8364" w14:textId="5E3B7F83" w:rsidR="008336F9" w:rsidRDefault="008336F9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7AE3E" w14:textId="75043858" w:rsidR="00251850" w:rsidRDefault="00251850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26E2C" w14:textId="77777777" w:rsidR="00251850" w:rsidRPr="0063285E" w:rsidRDefault="00251850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0D0EAB8" w14:textId="69317B45" w:rsidR="008336F9" w:rsidRPr="0063285E" w:rsidRDefault="00CE6FA5" w:rsidP="002518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8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Dr. </w:t>
      </w:r>
      <w:proofErr w:type="spellStart"/>
      <w:r w:rsidRPr="0063285E">
        <w:rPr>
          <w:rFonts w:ascii="Times New Roman" w:eastAsia="Calibri" w:hAnsi="Times New Roman" w:cs="Times New Roman"/>
          <w:b/>
          <w:bCs/>
          <w:sz w:val="24"/>
          <w:szCs w:val="24"/>
        </w:rPr>
        <w:t>Ögr</w:t>
      </w:r>
      <w:proofErr w:type="spellEnd"/>
      <w:r w:rsidRPr="0063285E">
        <w:rPr>
          <w:rFonts w:ascii="Times New Roman" w:eastAsia="Calibri" w:hAnsi="Times New Roman" w:cs="Times New Roman"/>
          <w:b/>
          <w:bCs/>
          <w:sz w:val="24"/>
          <w:szCs w:val="24"/>
        </w:rPr>
        <w:t>. Üyesi Mustafa Doruk Mutlu</w:t>
      </w:r>
    </w:p>
    <w:p w14:paraId="2A530539" w14:textId="6E8B752E" w:rsidR="00CE6FA5" w:rsidRPr="0063285E" w:rsidRDefault="00CE6FA5" w:rsidP="002518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285E">
        <w:rPr>
          <w:rFonts w:ascii="Times New Roman" w:eastAsia="Calibri" w:hAnsi="Times New Roman" w:cs="Times New Roman"/>
          <w:bCs/>
          <w:sz w:val="24"/>
          <w:szCs w:val="24"/>
        </w:rPr>
        <w:t xml:space="preserve">Bitirme Ödevi, İşletme Bölümü, Normal </w:t>
      </w:r>
      <w:proofErr w:type="gramStart"/>
      <w:r w:rsidRPr="0063285E">
        <w:rPr>
          <w:rFonts w:ascii="Times New Roman" w:eastAsia="Calibri" w:hAnsi="Times New Roman" w:cs="Times New Roman"/>
          <w:bCs/>
          <w:sz w:val="24"/>
          <w:szCs w:val="24"/>
        </w:rPr>
        <w:t xml:space="preserve">Öğretim : </w:t>
      </w:r>
      <w:r w:rsidRPr="0063285E">
        <w:rPr>
          <w:rFonts w:ascii="Times New Roman" w:eastAsia="Times New Roman" w:hAnsi="Times New Roman" w:cs="Times New Roman"/>
          <w:sz w:val="24"/>
          <w:szCs w:val="24"/>
          <w:lang w:eastAsia="tr-TR"/>
        </w:rPr>
        <w:t>hw6hkld</w:t>
      </w:r>
      <w:proofErr w:type="gramEnd"/>
    </w:p>
    <w:p w14:paraId="310BD3EF" w14:textId="77777777" w:rsidR="00CE6FA5" w:rsidRPr="0063285E" w:rsidRDefault="00CE6FA5" w:rsidP="002518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285E">
        <w:rPr>
          <w:rFonts w:ascii="Times New Roman" w:eastAsia="Calibri" w:hAnsi="Times New Roman" w:cs="Times New Roman"/>
          <w:bCs/>
          <w:sz w:val="24"/>
          <w:szCs w:val="24"/>
        </w:rPr>
        <w:t xml:space="preserve">Bitirme Ödevi, İşletme Bölümü, İkinci </w:t>
      </w:r>
      <w:proofErr w:type="gramStart"/>
      <w:r w:rsidRPr="0063285E">
        <w:rPr>
          <w:rFonts w:ascii="Times New Roman" w:eastAsia="Calibri" w:hAnsi="Times New Roman" w:cs="Times New Roman"/>
          <w:bCs/>
          <w:sz w:val="24"/>
          <w:szCs w:val="24"/>
        </w:rPr>
        <w:t xml:space="preserve">Öğretim : </w:t>
      </w:r>
      <w:r w:rsidRPr="0063285E">
        <w:rPr>
          <w:rFonts w:ascii="Times New Roman" w:eastAsia="Times New Roman" w:hAnsi="Times New Roman" w:cs="Times New Roman"/>
          <w:sz w:val="24"/>
          <w:szCs w:val="24"/>
          <w:lang w:eastAsia="tr-TR"/>
        </w:rPr>
        <w:t>eputxw6</w:t>
      </w:r>
      <w:proofErr w:type="gramEnd"/>
    </w:p>
    <w:p w14:paraId="6DF397A2" w14:textId="6A829879" w:rsidR="00CE6FA5" w:rsidRPr="0063285E" w:rsidRDefault="00CE6FA5" w:rsidP="002518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08186C" w14:textId="77777777" w:rsidR="0063285E" w:rsidRPr="0063285E" w:rsidRDefault="0063285E" w:rsidP="00251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3285E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3285E">
        <w:rPr>
          <w:rFonts w:ascii="Times New Roman" w:hAnsi="Times New Roman" w:cs="Times New Roman"/>
          <w:b/>
          <w:sz w:val="24"/>
          <w:szCs w:val="24"/>
        </w:rPr>
        <w:t>. Üyesi Betül Açıkgöz</w:t>
      </w:r>
    </w:p>
    <w:p w14:paraId="689D9085" w14:textId="77777777" w:rsidR="0063285E" w:rsidRPr="0063285E" w:rsidRDefault="0063285E" w:rsidP="002518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spacing w:val="4"/>
          <w:sz w:val="24"/>
          <w:szCs w:val="24"/>
          <w:lang w:eastAsia="tr-TR"/>
        </w:rPr>
        <w:t>SRV 401 Bitirme Tezi - İkinci Öğretim: kuvqap4</w:t>
      </w:r>
    </w:p>
    <w:p w14:paraId="7FBE1B60" w14:textId="77777777" w:rsidR="0063285E" w:rsidRPr="0063285E" w:rsidRDefault="0063285E" w:rsidP="002518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285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tr-TR"/>
        </w:rPr>
        <w:t xml:space="preserve">SRV 401 Bitirme Tezi - Birinci Öğretim: </w:t>
      </w:r>
      <w:proofErr w:type="spellStart"/>
      <w:r w:rsidRPr="0063285E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tr-TR"/>
        </w:rPr>
        <w:t>letlmkq</w:t>
      </w:r>
      <w:proofErr w:type="spellEnd"/>
    </w:p>
    <w:p w14:paraId="2F203E70" w14:textId="77777777" w:rsidR="0063285E" w:rsidRPr="0063285E" w:rsidRDefault="0063285E" w:rsidP="002518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3ECC54" w14:textId="77777777" w:rsidR="00CE6FA5" w:rsidRPr="0063285E" w:rsidRDefault="00CE6FA5" w:rsidP="0025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BE733" w14:textId="77777777" w:rsidR="008336F9" w:rsidRPr="0063285E" w:rsidRDefault="008336F9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ECB5C" w14:textId="77777777" w:rsidR="008336F9" w:rsidRPr="0063285E" w:rsidRDefault="008336F9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5AF8" w14:textId="5701C9F0" w:rsidR="00B86847" w:rsidRPr="0063285E" w:rsidRDefault="00B8684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CE11D" w14:textId="77777777" w:rsidR="00B86847" w:rsidRPr="0063285E" w:rsidRDefault="00B8684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5AB26" w14:textId="77777777" w:rsidR="006E7737" w:rsidRPr="0063285E" w:rsidRDefault="006E7737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3C791" w14:textId="77777777" w:rsidR="00C86016" w:rsidRPr="0063285E" w:rsidRDefault="00C86016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BDBB2" w14:textId="77777777" w:rsidR="00CF30A7" w:rsidRPr="0063285E" w:rsidRDefault="00CF30A7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380338" w14:textId="77777777" w:rsidR="00CF30A7" w:rsidRPr="0063285E" w:rsidRDefault="00CF30A7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E06718" w14:textId="77777777" w:rsidR="0028284C" w:rsidRPr="0063285E" w:rsidRDefault="0028284C" w:rsidP="0025185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DFBED7" w14:textId="77777777" w:rsidR="0028284C" w:rsidRPr="0063285E" w:rsidRDefault="0028284C" w:rsidP="0025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84C" w:rsidRPr="0063285E" w:rsidSect="00DB5A17">
      <w:pgSz w:w="11906" w:h="16838" w:code="9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4"/>
    <w:rsid w:val="00166705"/>
    <w:rsid w:val="00172D57"/>
    <w:rsid w:val="00251850"/>
    <w:rsid w:val="0028284C"/>
    <w:rsid w:val="00323F52"/>
    <w:rsid w:val="003A5CD1"/>
    <w:rsid w:val="00562C3C"/>
    <w:rsid w:val="005E6C9C"/>
    <w:rsid w:val="0063285E"/>
    <w:rsid w:val="00632E40"/>
    <w:rsid w:val="00680071"/>
    <w:rsid w:val="006E28E1"/>
    <w:rsid w:val="006E7737"/>
    <w:rsid w:val="007A56B0"/>
    <w:rsid w:val="008336F9"/>
    <w:rsid w:val="00B271D4"/>
    <w:rsid w:val="00B86847"/>
    <w:rsid w:val="00C86016"/>
    <w:rsid w:val="00CE6FA5"/>
    <w:rsid w:val="00CF30A7"/>
    <w:rsid w:val="00D70A7A"/>
    <w:rsid w:val="00DB5A17"/>
    <w:rsid w:val="00F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7DFB"/>
  <w15:chartTrackingRefBased/>
  <w15:docId w15:val="{6B940A1E-3FE3-4A55-9798-ECF72ED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9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23F52"/>
    <w:rPr>
      <w:b/>
      <w:bCs/>
    </w:rPr>
  </w:style>
  <w:style w:type="character" w:customStyle="1" w:styleId="object">
    <w:name w:val="object"/>
    <w:basedOn w:val="VarsaylanParagrafYazTipi"/>
    <w:rsid w:val="0028284C"/>
  </w:style>
  <w:style w:type="character" w:customStyle="1" w:styleId="apple-converted-space">
    <w:name w:val="apple-converted-space"/>
    <w:basedOn w:val="VarsaylanParagrafYazTipi"/>
    <w:rsid w:val="0028284C"/>
  </w:style>
  <w:style w:type="table" w:styleId="TabloKlavuzu">
    <w:name w:val="Table Grid"/>
    <w:basedOn w:val="NormalTablo"/>
    <w:uiPriority w:val="39"/>
    <w:rsid w:val="00C8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2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agriakar@bozo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2020-03-23T07:50:00Z</dcterms:created>
  <dcterms:modified xsi:type="dcterms:W3CDTF">2020-04-06T14:06:00Z</dcterms:modified>
</cp:coreProperties>
</file>